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9" w:rsidRDefault="00381098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1098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inline distT="0" distB="0" distL="0" distR="0">
            <wp:extent cx="5400040" cy="874772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98" w:rsidRDefault="00381098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6239" w:rsidRDefault="00EA6239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Convocatoria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AD1DC"/>
          <w:lang w:eastAsia="es-ES"/>
        </w:rPr>
        <w:t xml:space="preserve"> Taller de MINDFULLNES:</w:t>
      </w:r>
    </w:p>
    <w:p w:rsidR="00EA6239" w:rsidRDefault="00EA6239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Día: 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  <w:lang w:eastAsia="es-ES"/>
        </w:rPr>
        <w:t>Sábado 18 de octubre a las 12:00 h.</w:t>
      </w:r>
    </w:p>
    <w:p w:rsidR="00EA6239" w:rsidRDefault="00EA6239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Lugar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 Centro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 Josefa Amar (C/ General Aranda 30)</w:t>
      </w:r>
    </w:p>
    <w:p w:rsidR="00EA6239" w:rsidRDefault="00EA6239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Profesora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 Inmaculada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Arcos</w:t>
      </w:r>
    </w:p>
    <w:p w:rsidR="00EA6239" w:rsidRDefault="00EA6239" w:rsidP="00EA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Querido colectivo, muchas gracias por contar conmigo una año más: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Mi nombre es Inmaculada Arcos y soy la persona que facilita los encuentros de Meditación de la Asociación.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Me gustaría contaros lo que hacemos en los encuentros, para ello os pediré que antes de seguir respiréis y centréis vuestra atención en la parte del cuerpo que se mueve, quiero que sintáis, ok?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Muchos de vosotros padecéis una fatiga muy grande, y uno de las mayores fuentes de cansancio es todo lo que os exige vuestra cabeza, en los encuentros nos entrenamos en aprender a descansar de la auto-exigencia mental y sobre todo a escucharnos para no tener que llegar al límite.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  <w:r w:rsidRPr="00EA6239">
        <w:rPr>
          <w:rFonts w:eastAsia="Times New Roman" w:cs="Helvetica"/>
          <w:lang w:eastAsia="es-ES"/>
        </w:rPr>
        <w:t xml:space="preserve">La meditación o </w:t>
      </w:r>
      <w:proofErr w:type="spellStart"/>
      <w:r w:rsidRPr="00EA6239">
        <w:rPr>
          <w:rFonts w:eastAsia="Times New Roman" w:cs="Helvetica"/>
          <w:lang w:eastAsia="es-ES"/>
        </w:rPr>
        <w:t>mindfullness</w:t>
      </w:r>
      <w:proofErr w:type="spellEnd"/>
      <w:r w:rsidRPr="00EA6239">
        <w:rPr>
          <w:rFonts w:eastAsia="Times New Roman" w:cs="Helvetica"/>
          <w:lang w:eastAsia="es-ES"/>
        </w:rPr>
        <w:t xml:space="preserve"> es una forma de vivir que os ayudará a poder estar en la vida de otra forma, aprender a ver la enfermedad no como una carga sino como una oportunidad para hacer las cosas de una manera diferente.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Los protagonistas sois vosotros, pues cada uno tiene que escucharse para saber que necesita y como dárselo de una manera saludable.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Con este trabajo cada uno puede hacer algo para mejorar su salud y no depender de médicos, vosotros sois importantes en el proceso de recuperación, ¿os animáis a probar</w:t>
      </w:r>
      <w:proofErr w:type="gramStart"/>
      <w:r w:rsidRPr="00EA6239">
        <w:rPr>
          <w:rFonts w:eastAsia="Times New Roman" w:cs="Helvetica"/>
          <w:lang w:eastAsia="es-ES"/>
        </w:rPr>
        <w:t>?.</w:t>
      </w:r>
      <w:proofErr w:type="gramEnd"/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Para que no sean sólo mis palabras las que os alienten a participar, os paso los testimonios de compañeras vuestras que el año pasado vivieron y compartieron la experiencia: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Helvetica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Helvetica"/>
          <w:lang w:eastAsia="es-ES"/>
        </w:rPr>
        <w:t>Las palabras que más se repiten son: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Segoe UI"/>
          <w:lang w:eastAsia="es-ES"/>
        </w:rPr>
      </w:pPr>
      <w:r w:rsidRPr="00EA6239">
        <w:rPr>
          <w:rFonts w:eastAsia="Times New Roman" w:cs="Helvetica"/>
          <w:lang w:eastAsia="es-ES"/>
        </w:rPr>
        <w:t>Encuentro, toma de conciencia de mi misma, serenidad, compartir, acoger, aprender, disfrutar de la metodología, ambiente de confianza, cercanía a los que me rodean, olvidarme de todo, sentir que sólo existe el presente que creamos y como dice Rocío " </w:t>
      </w:r>
      <w:r w:rsidRPr="00EA6239">
        <w:rPr>
          <w:rFonts w:eastAsia="Times New Roman" w:cs="Segoe UI"/>
          <w:lang w:eastAsia="es-ES"/>
        </w:rPr>
        <w:t>oportunidad de ejercitar un estado de  estar en el PRESENTE en mi, con mi debilidad, mis dolores o tan solo nerviosismo o cómo me sienta en ese momento, y de ACEPTARLO TODO ELLO y OBSERVARLO. Compartir con mis compis, fundamental también</w:t>
      </w:r>
      <w:proofErr w:type="gramStart"/>
      <w:r w:rsidRPr="00EA6239">
        <w:rPr>
          <w:rFonts w:eastAsia="Times New Roman" w:cs="Segoe UI"/>
          <w:lang w:eastAsia="es-ES"/>
        </w:rPr>
        <w:t>¡¡</w:t>
      </w:r>
      <w:proofErr w:type="gramEnd"/>
      <w:r w:rsidRPr="00EA6239">
        <w:rPr>
          <w:rFonts w:eastAsia="Times New Roman" w:cs="Segoe UI"/>
          <w:lang w:eastAsia="es-ES"/>
        </w:rPr>
        <w:t>"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Segoe UI"/>
          <w:lang w:eastAsia="es-ES"/>
        </w:rPr>
        <w:t>Deseo de todo corazón que os animéis y sobre todo GRACIAS por darme la oportunidad de acompañaros en este tramo de vuestras vidas.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Segoe UI"/>
          <w:lang w:eastAsia="es-ES"/>
        </w:rPr>
        <w:t>¿Seguís respirando?, 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Segoe UI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Segoe UI"/>
          <w:lang w:eastAsia="es-ES"/>
        </w:rPr>
        <w:t>Que tengáis una linda semana </w:t>
      </w: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8F5640" w:rsidRPr="00EA6239" w:rsidRDefault="008F5640" w:rsidP="008F5640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A6239">
        <w:rPr>
          <w:rFonts w:eastAsia="Times New Roman" w:cs="Segoe UI"/>
          <w:lang w:eastAsia="es-ES"/>
        </w:rPr>
        <w:t>INMACULADA ARCOS AGUILAR</w:t>
      </w:r>
    </w:p>
    <w:p w:rsidR="00323BA0" w:rsidRPr="00EA6239" w:rsidRDefault="00323BA0" w:rsidP="008F5640">
      <w:pPr>
        <w:jc w:val="both"/>
      </w:pPr>
    </w:p>
    <w:p w:rsidR="008F5640" w:rsidRPr="00EA6239" w:rsidRDefault="008F5640" w:rsidP="008F5640">
      <w:pPr>
        <w:jc w:val="both"/>
        <w:rPr>
          <w:b/>
        </w:rPr>
      </w:pPr>
      <w:r w:rsidRPr="00EA6239">
        <w:rPr>
          <w:b/>
          <w:highlight w:val="yellow"/>
        </w:rPr>
        <w:t>1 SABADO AL MES.  INICIO: 18 de Octubre, a las 12h en el C. Social Josefa Amar</w:t>
      </w:r>
    </w:p>
    <w:sectPr w:rsidR="008F5640" w:rsidRPr="00EA6239" w:rsidSect="00323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40"/>
    <w:rsid w:val="00274706"/>
    <w:rsid w:val="00323BA0"/>
    <w:rsid w:val="00381098"/>
    <w:rsid w:val="008F5640"/>
    <w:rsid w:val="00C56634"/>
    <w:rsid w:val="00E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3629240605">
    <w:name w:val="yiv3629240605"/>
    <w:basedOn w:val="Fuentedeprrafopredeter"/>
    <w:rsid w:val="008F5640"/>
  </w:style>
  <w:style w:type="paragraph" w:styleId="Textodeglobo">
    <w:name w:val="Balloon Text"/>
    <w:basedOn w:val="Normal"/>
    <w:link w:val="TextodegloboCar"/>
    <w:uiPriority w:val="99"/>
    <w:semiHidden/>
    <w:unhideWhenUsed/>
    <w:rsid w:val="0038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Lopez</dc:creator>
  <cp:lastModifiedBy>Torres Lopez</cp:lastModifiedBy>
  <cp:revision>3</cp:revision>
  <cp:lastPrinted>2014-10-04T08:54:00Z</cp:lastPrinted>
  <dcterms:created xsi:type="dcterms:W3CDTF">2014-10-06T09:58:00Z</dcterms:created>
  <dcterms:modified xsi:type="dcterms:W3CDTF">2014-10-06T10:10:00Z</dcterms:modified>
</cp:coreProperties>
</file>